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36" w:rsidRDefault="002F1A9F">
      <w:pPr>
        <w:pStyle w:val="a3"/>
        <w:spacing w:before="72"/>
        <w:ind w:right="185"/>
        <w:jc w:val="right"/>
      </w:pPr>
      <w:bookmarkStart w:id="0" w:name="Лист1"/>
      <w:bookmarkEnd w:id="0"/>
      <w:r>
        <w:rPr>
          <w:spacing w:val="-2"/>
          <w:w w:val="105"/>
        </w:rPr>
        <w:t>Приложение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1</w:t>
      </w:r>
    </w:p>
    <w:p w:rsidR="00A17336" w:rsidRDefault="002F1A9F">
      <w:pPr>
        <w:spacing w:before="104"/>
        <w:ind w:left="984"/>
        <w:rPr>
          <w:sz w:val="23"/>
        </w:rPr>
      </w:pPr>
      <w:r>
        <w:rPr>
          <w:sz w:val="23"/>
        </w:rPr>
        <w:t>Реализация</w:t>
      </w:r>
      <w:r>
        <w:rPr>
          <w:spacing w:val="24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22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Внедрение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развитие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ЦЭТВ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Республике</w:t>
      </w:r>
      <w:r>
        <w:rPr>
          <w:b/>
          <w:spacing w:val="23"/>
          <w:sz w:val="23"/>
        </w:rPr>
        <w:t xml:space="preserve"> </w:t>
      </w:r>
      <w:r>
        <w:rPr>
          <w:b/>
          <w:spacing w:val="-2"/>
          <w:sz w:val="23"/>
        </w:rPr>
        <w:t>Казахстан</w:t>
      </w:r>
      <w:r>
        <w:rPr>
          <w:spacing w:val="-2"/>
          <w:sz w:val="23"/>
        </w:rPr>
        <w:t>»</w:t>
      </w:r>
    </w:p>
    <w:p w:rsidR="00A17336" w:rsidRDefault="00A17336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6" w:line="213" w:lineRule="exact"/>
              <w:ind w:left="33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Область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Район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6" w:line="21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Адресс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РТС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Абайский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арааул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Абайский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аскабулак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Абайский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арыжал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Ақсуат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окжыра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Ақсуат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штобе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ягоз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ктогай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</w:t>
            </w:r>
            <w:proofErr w:type="gramStart"/>
            <w:r>
              <w:rPr>
                <w:spacing w:val="-4"/>
                <w:sz w:val="20"/>
              </w:rPr>
              <w:t>.А</w:t>
            </w:r>
            <w:proofErr w:type="gramEnd"/>
            <w:r>
              <w:rPr>
                <w:spacing w:val="-4"/>
                <w:sz w:val="20"/>
              </w:rPr>
              <w:t>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йгыз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кший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аршатас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ркен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арыарка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арбагатай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Аягозский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арлаулы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кку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урчатов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аган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ескарагай(Бол.Влад)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анонерка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оянбай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айское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Бескарагайский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еменовка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с.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</w:rPr>
              <w:t>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Шульба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лексеевка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ородулиха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уркотово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ознесеновка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вановка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оростели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бинка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ршалы(Круиши)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алкынтобе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уэзов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ангизтобе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с.8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айма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арык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апанбулак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иши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Карасу(с.Малое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Карасу)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онырбиик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Жарминский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улусары(с.Игоревка)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Кокпектинский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киликыз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Кокпектинский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алороссийка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29" w:line="190" w:lineRule="exact"/>
              <w:ind w:left="27"/>
              <w:rPr>
                <w:sz w:val="17"/>
              </w:rPr>
            </w:pPr>
            <w:r>
              <w:rPr>
                <w:spacing w:val="-2"/>
                <w:sz w:val="17"/>
              </w:rPr>
              <w:t>Маканчинский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кшокы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емей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ульбинск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бралы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лгабас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лтыншокы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type w:val="continuous"/>
          <w:pgSz w:w="11910" w:h="16840"/>
          <w:pgMar w:top="102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мангельды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арлыкарасан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ахты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угубай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арабуйрат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аракол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айбулак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.Н</w:t>
            </w:r>
            <w:proofErr w:type="gramEnd"/>
            <w:r>
              <w:rPr>
                <w:spacing w:val="-2"/>
                <w:sz w:val="20"/>
              </w:rPr>
              <w:t>екрасовка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егизбай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Урджарский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рджар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Абай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Шарская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ар(г.Чарск)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Атбасар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тбасар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Енбекшильдерский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тепняк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Ерейментауский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рейментау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Ерейментауский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олодежный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Есильский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силь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Жаксынский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ырымбет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Жаркаинский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ркалык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Зерендинский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айынша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Зерендинский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калово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Кокшетау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окшетау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Степногорск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тепногорск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Целиноградский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стана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Щучинский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.Щ</w:t>
            </w:r>
            <w:proofErr w:type="gramEnd"/>
            <w:r>
              <w:rPr>
                <w:spacing w:val="-2"/>
                <w:sz w:val="20"/>
              </w:rPr>
              <w:t>учинск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Акмолинская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Щучинский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Бор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Актобе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Байганинский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арауылкелды(с.Байганин)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Байганинский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агиз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Мугалжарский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андыагаш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Мугалжарский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.Э</w:t>
            </w:r>
            <w:proofErr w:type="gramEnd"/>
            <w:r>
              <w:rPr>
                <w:spacing w:val="-2"/>
                <w:sz w:val="20"/>
              </w:rPr>
              <w:t>мба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Хромтауский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.Х</w:t>
            </w:r>
            <w:proofErr w:type="gramEnd"/>
            <w:r>
              <w:rPr>
                <w:spacing w:val="-2"/>
                <w:sz w:val="20"/>
              </w:rPr>
              <w:t>ромтау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Актюбинская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Шалкарский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алкар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Балхашский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аканас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Балхашский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алатопар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Балхашский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елторангы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Балхашский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уйган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Енбекшиказахский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лмалы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Енбекшиказахский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анашар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Енбекшиказахский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.Н</w:t>
            </w:r>
            <w:proofErr w:type="gramEnd"/>
            <w:r>
              <w:rPr>
                <w:spacing w:val="-2"/>
                <w:sz w:val="20"/>
              </w:rPr>
              <w:t>урлы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Енбекшиказахский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аутургень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Есикская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сик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лькен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ксенгир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ктерек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щису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ериктас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егерес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анакурылыс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арабастау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астек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окдала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ызылсок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амсы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уранши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мбеталы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Карибаева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нгуртас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.Ы</w:t>
            </w:r>
            <w:proofErr w:type="gramEnd"/>
            <w:r>
              <w:rPr>
                <w:spacing w:val="-2"/>
                <w:sz w:val="20"/>
              </w:rPr>
              <w:t>нтымак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Илийский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кши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Капчагай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лматы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Капчагай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олкын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Карасайский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окшокы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г-</w:t>
            </w:r>
            <w:r>
              <w:rPr>
                <w:spacing w:val="-2"/>
                <w:sz w:val="20"/>
              </w:rPr>
              <w:t>ра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ольадыр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уюк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лгабас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айдакбулак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аланаш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алаулы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акпак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урмети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арыбастау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умбе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зынбулак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ыбышы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Райымбекский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ызылуш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Талгарская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ыскулово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Алматинская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Талгарский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алдыбулак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Атырау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тырау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Жылыойский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ульсары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Индерский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ндерборский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Индерский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октогай(с.Зеленое)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Исатайский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инеден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Кзылкогинский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акат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Кзылкогинский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Кзылкогинский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иялы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Кзылкогинский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укур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Курмангазинский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.Г</w:t>
            </w:r>
            <w:proofErr w:type="gramEnd"/>
            <w:r>
              <w:rPr>
                <w:spacing w:val="-2"/>
                <w:sz w:val="20"/>
              </w:rPr>
              <w:t>анюшкино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Курмангазинский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афоновка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Махамбетский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ахамбет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ерхнеберезовка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арагужиха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ерезовка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ыструха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имовье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екисовка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арханка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Глубоковский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еремшанка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Зайсанский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айсан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Зайсанский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иликты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ыряновск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Д.О.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Голубой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Залив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ктябрьский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рибрежный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аяновск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огатырево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ыково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убовка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ремнюха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утинцево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Зыряновский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редигорное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Зыряновский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(Алтайский)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еребрянск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Жазаба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а.(с</w:t>
            </w:r>
            <w:proofErr w:type="gramStart"/>
            <w:r>
              <w:rPr>
                <w:spacing w:val="-2"/>
                <w:sz w:val="20"/>
              </w:rPr>
              <w:t>.Я</w:t>
            </w:r>
            <w:proofErr w:type="gramEnd"/>
            <w:r>
              <w:rPr>
                <w:spacing w:val="-2"/>
                <w:sz w:val="20"/>
              </w:rPr>
              <w:t>зовая)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с.</w:t>
            </w: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овостройка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ксу(с.Белое)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арлык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ерель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октерек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оробиха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олдатово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опкаин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Катон-</w:t>
            </w:r>
            <w:r>
              <w:rPr>
                <w:spacing w:val="-2"/>
                <w:sz w:val="20"/>
              </w:rPr>
              <w:t>Карагайский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рыль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кбулак(Горное)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аралды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шбулак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айтогас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урабай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уран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аратогай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урчумкистауы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еректы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Курчумский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рунхайка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Риддер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иддер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Риддер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ишинский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окпекты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урчум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ариногорка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иролюбовка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алатцы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одгорное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Самар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амарское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Тарбагатайский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абанбай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Тарбагатайский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кжар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Тарбагатайский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анаауыл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Тарбагатайский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анаталап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Тарбагатайский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ызылкесек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озанбай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субулак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гневка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ерхние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Таинты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Уланский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аменка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Уланский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аргын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Усть-Каменогорск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сть-</w:t>
            </w:r>
            <w:r>
              <w:rPr>
                <w:spacing w:val="-2"/>
                <w:sz w:val="20"/>
              </w:rPr>
              <w:t>Каменогорск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Шемонаихинский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емонаиха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Шемонаихинский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ервомайский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Шемонаихинский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ерх-</w:t>
            </w:r>
            <w:r>
              <w:rPr>
                <w:spacing w:val="-5"/>
                <w:sz w:val="20"/>
              </w:rPr>
              <w:t>Уба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Шемонаихинский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ыдриха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Восточно-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Шемонаихинский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енюхово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Байзакский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араз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Байзакский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айынды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ктасты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а.им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ысбека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ольтоган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ошкарата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уренбель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ызтоган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ерсащибулак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Жуалынский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ст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акпак(Чок-</w:t>
            </w:r>
            <w:r>
              <w:rPr>
                <w:spacing w:val="-4"/>
                <w:sz w:val="20"/>
              </w:rPr>
              <w:t>Пак)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а.им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арасай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еру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г-</w:t>
            </w:r>
            <w:r>
              <w:rPr>
                <w:spacing w:val="-2"/>
                <w:sz w:val="20"/>
              </w:rPr>
              <w:t>ра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умыш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лга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асанчи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Кордайский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лкенсулутор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Меркенский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г</w:t>
            </w:r>
            <w:proofErr w:type="gramStart"/>
            <w:r>
              <w:rPr>
                <w:spacing w:val="-4"/>
                <w:sz w:val="20"/>
              </w:rPr>
              <w:t>.Ш</w:t>
            </w:r>
            <w:proofErr w:type="gramEnd"/>
            <w:r>
              <w:rPr>
                <w:spacing w:val="-4"/>
                <w:sz w:val="20"/>
              </w:rPr>
              <w:t>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Меркенский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г-</w:t>
            </w:r>
            <w:r>
              <w:rPr>
                <w:spacing w:val="-2"/>
                <w:sz w:val="20"/>
              </w:rPr>
              <w:t>ра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ападная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ушаман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ойынкум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риозерск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ксуек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ирный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арыозек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ланбель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Мойынкумский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урубайтал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закбай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Сыздыкбаева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анатас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ктогай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шира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Буркитбаева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уденное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айлауколь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бдыкадыр(Ленинский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Путь)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сей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аскабулак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ошек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араой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Таласский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йык(с.Уюк)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айнар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рзд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окпар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щыбулак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апал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опалы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агакурес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уыксай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остык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рхарлы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шим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умахан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Балапанов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абанбай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окжар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епсинск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аканчи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апак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аскескен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окжайлау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шбулак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Алакольский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имбулак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Ескельдинский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ырымбет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Ескельдинский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кын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Сара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Ескельдинский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кпенди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Ескельдинский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алгызагаш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Жаркентская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аркент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Каратальский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лмалы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Каратальский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айнар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Кербулакский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асши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Кербулакский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осагаш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Кербулакский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Ферма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Шилису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Коксуский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алпык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Панфиловский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аскунши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Панфиловский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оныролен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Панфиловский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есновка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Панфиловский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Панфиловский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.Х</w:t>
            </w:r>
            <w:proofErr w:type="gramEnd"/>
            <w:r>
              <w:rPr>
                <w:spacing w:val="-2"/>
                <w:sz w:val="20"/>
              </w:rPr>
              <w:t>оргос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арканд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епсы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манбоктер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киаша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с.им.М.Тулебаева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аргалы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ойлык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ополевка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Саркандский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атырбай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Текели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екели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Текели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екели(2-ой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кордон)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Ушаральская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шарал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Жетысу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Уштобинская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г-ра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ольшой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Западно-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Бурлинский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ксай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Западно-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Зеленовский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ральск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уринский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Карим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Мынбаев(с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вановка)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Абайский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антай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Актогайский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ктогай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Балхаш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алхаш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Балхаш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аяк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Бухар-</w:t>
            </w:r>
            <w:r>
              <w:rPr>
                <w:spacing w:val="-2"/>
                <w:sz w:val="20"/>
              </w:rPr>
              <w:t>Жырауский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араганда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Бухар-</w:t>
            </w:r>
            <w:r>
              <w:rPr>
                <w:spacing w:val="-2"/>
                <w:sz w:val="20"/>
              </w:rPr>
              <w:t>Жырауский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ешенкара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арагайлы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ппаз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аянаул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есоба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гиндыбулак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арлы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Каркаралинский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октас(с.Карбышевка)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Осакаровский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сакаровка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Осакаровский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ионерское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Осакаровский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ункар(с.Скобелевка)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гадырь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кжал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ойынты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п.С.Сейфуллин(с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арык)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ксу-</w:t>
            </w:r>
            <w:r>
              <w:rPr>
                <w:spacing w:val="-4"/>
                <w:sz w:val="20"/>
              </w:rPr>
              <w:t>Аюлы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арамурун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ошкарбай(сущ.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РТС)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Карагандинская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Шетский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алды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аурзумский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уревестник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аурзумский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араменды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аурзумский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аздольное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Алтынсаринский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ушмурун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Алтынсаринский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окучаевка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Алтынсаринский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илантьевка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Амангельдинский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мангельды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Аулиекольский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улиеколь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Аулиекольский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иевка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Аулиекольский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с.им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абидолла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Тургумбае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Аулиекольский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.Н</w:t>
            </w:r>
            <w:proofErr w:type="gramEnd"/>
            <w:r>
              <w:rPr>
                <w:spacing w:val="-2"/>
                <w:sz w:val="20"/>
              </w:rPr>
              <w:t>овонежинка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Аулиекольский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имофеевка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Денисовский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исаковск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Денисовский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ятское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Денисовский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.Г</w:t>
            </w:r>
            <w:proofErr w:type="gramEnd"/>
            <w:r>
              <w:rPr>
                <w:spacing w:val="-2"/>
                <w:sz w:val="20"/>
              </w:rPr>
              <w:t>еоргиевка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Денисовский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енисовка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Джангельдинский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кшиганак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Джангельдинский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бан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Джангельдинский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илысай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Джангельдинский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или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Джангельдинский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убалан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Житикаринский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итикара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Житикаринский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ккарга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Житикаринский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олгоградское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Камыстинский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даевка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Камыстинский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лтынсарино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Камыстинский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ралколь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Камыстинский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ружба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Камыстинский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амысты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Камыстинский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ркаш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Карабалыкский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риречное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арасу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октал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.Н</w:t>
            </w:r>
            <w:proofErr w:type="gramEnd"/>
            <w:r>
              <w:rPr>
                <w:spacing w:val="-2"/>
                <w:sz w:val="20"/>
              </w:rPr>
              <w:t>овосёловка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ктябрьское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Карасуский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узаевка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останай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удный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ладимировка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оскресеновка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Мендыкаринский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оровской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Мендыкаринский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веденка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Мендыкаринский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аскат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Мендыкаринский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октерек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Мендыкаринский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зынагаш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Рудный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ачар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Лермонтово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омсомольское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айское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Тарановский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арановское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Узункольский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ресногорьковка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Узункольский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роебратский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Узункольский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зунколь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Федоровский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арабалык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Федоровский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елояровка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Федоровский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ишневое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Федоровский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енарал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Костанайская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Федоровский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.Ф</w:t>
            </w:r>
            <w:proofErr w:type="gramEnd"/>
            <w:r>
              <w:rPr>
                <w:spacing w:val="-2"/>
                <w:sz w:val="20"/>
              </w:rPr>
              <w:t>едоровка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Аральский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ральск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Аральский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кбасты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Аральский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уланды(Тубебулак)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Аральский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амыстыбас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Жалагашский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анаталап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Жанакорганский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уркестан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Жанакорганский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г-</w:t>
            </w:r>
            <w:r>
              <w:rPr>
                <w:spacing w:val="-2"/>
                <w:sz w:val="20"/>
              </w:rPr>
              <w:t>ра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гизмуйиз(с.Шалкия)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Жанакорганский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есарык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Жанакорганский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ирлик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Жанакорганский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андоз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Жанакорганский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осуйенки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Казалинский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йтеке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би(п.Новоказалинск)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Кармакшинский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анакала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Кармакшинский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Кармакшинский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осалы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Кармакшинский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урмаганбет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Кызылорда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ызылорда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Кызылординская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Чиилийский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иели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Бейнеуский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кжигит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Бейнеуский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ейнеу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Бейнеуский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оранкуль(Опорный)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Жанаозен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анаозен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Каракиянский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етыбай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Каракиянский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урык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Каракиянский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енек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аражанбас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армыш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ынгылды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нды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айотес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ущыкудук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штаган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айыр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етпе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Мунайлинский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Тупкараганский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орт-</w:t>
            </w:r>
            <w:r>
              <w:rPr>
                <w:spacing w:val="-2"/>
                <w:sz w:val="20"/>
              </w:rPr>
              <w:t>Шевченко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Тупкараганский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ызылозен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Мангистауская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Тупкараганский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аушык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Актогайский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авлодар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Актогайский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Актогайский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.Г</w:t>
            </w:r>
            <w:proofErr w:type="gramEnd"/>
            <w:r>
              <w:rPr>
                <w:spacing w:val="-2"/>
                <w:sz w:val="20"/>
              </w:rPr>
              <w:t>олубовка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Актогайский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олболды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Актогайский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вановка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Баянаульский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ендик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Железинский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лаколь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Железинский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ихайловка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Железинский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зерное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Железинский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ктябрьское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Иртышский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улыколь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Иртышский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енино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Иртышский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айконыр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Иртышский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еверное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Качирский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анакурлыс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Лебяжинский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алдай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Лебяжинский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октал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Успенский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озовое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Успенский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спенка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Щербактинский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лексеевка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Щербактинский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рбигень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Щербактинский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анааул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Щербактинский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оныр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Озек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Щербактинский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.О</w:t>
            </w:r>
            <w:proofErr w:type="gramEnd"/>
            <w:r>
              <w:rPr>
                <w:spacing w:val="-2"/>
                <w:sz w:val="20"/>
              </w:rPr>
              <w:t>рловка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Щербактинский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игириновка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Экибастуз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.Э</w:t>
            </w:r>
            <w:proofErr w:type="gramEnd"/>
            <w:r>
              <w:rPr>
                <w:spacing w:val="-2"/>
                <w:sz w:val="20"/>
              </w:rPr>
              <w:t>кибастуз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Павлодарская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Экибастуз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гынтай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</w:t>
            </w: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</w:rPr>
              <w:t>икольско-</w:t>
            </w:r>
            <w:r>
              <w:rPr>
                <w:spacing w:val="-2"/>
                <w:sz w:val="20"/>
              </w:rPr>
              <w:t>Бурлукское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рыкбалык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.З</w:t>
            </w:r>
            <w:proofErr w:type="gramEnd"/>
            <w:r>
              <w:rPr>
                <w:spacing w:val="-2"/>
                <w:sz w:val="20"/>
              </w:rPr>
              <w:t>аградовка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мантау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онстантиновка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авровка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обаново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аумалколь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ырымбет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Айыртауский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истополье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.Г</w:t>
            </w:r>
            <w:proofErr w:type="gramEnd"/>
            <w:r>
              <w:rPr>
                <w:spacing w:val="-2"/>
                <w:sz w:val="20"/>
              </w:rPr>
              <w:t>орьковское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иевское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ишкенеколь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.Л</w:t>
            </w:r>
            <w:proofErr w:type="gramEnd"/>
            <w:r>
              <w:rPr>
                <w:spacing w:val="-2"/>
                <w:sz w:val="20"/>
              </w:rPr>
              <w:t>енинградское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ялы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Аккайынский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иялы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Аккайынский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ощинское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лаговещенка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ресновка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ветлое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Жамбылский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краинское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им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абита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Мусрепова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ахтаброд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Кызылжарский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етропавловск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Магжана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Жумабаева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зунколь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Магжана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Жумабаева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улаево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Мамлютский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с.</w:t>
            </w: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иколаевка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Мамлютский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ихайловка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Тимирязевский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силь(Ишимское)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Тимирязевский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имирязево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Уалихановский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айрат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Уалихановский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аратерек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Шал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акына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ерген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Шал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акына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зынжар(Октябрьское)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Шал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акына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с.</w:t>
            </w:r>
            <w:proofErr w:type="gramStart"/>
            <w:r>
              <w:rPr>
                <w:spacing w:val="-2"/>
                <w:sz w:val="20"/>
              </w:rPr>
              <w:t>H</w:t>
            </w:r>
            <w:proofErr w:type="gramEnd"/>
            <w:r>
              <w:rPr>
                <w:spacing w:val="-2"/>
                <w:sz w:val="20"/>
              </w:rPr>
              <w:t>овопокровка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Шал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акына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фанасьевка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2"/>
                <w:sz w:val="20"/>
              </w:rPr>
              <w:t>Казахстанская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Шал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акына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ухорабовка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Арысь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рысь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Арысь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онтайтас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гибет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айдибек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естогай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оралдай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анаталап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арыкбас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узумдик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ыланды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аратас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енес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енестобе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енсай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аян(а.Шаян)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Байдибека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акпак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ккум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акабулак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нбекши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анабазар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анаталап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азыгурт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арабау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аржан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осагаш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ызылата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ызылбулак(с.Женис)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есиктобе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урбат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Казыгуртский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.Ы</w:t>
            </w:r>
            <w:proofErr w:type="gramEnd"/>
            <w:r>
              <w:rPr>
                <w:spacing w:val="-2"/>
                <w:sz w:val="20"/>
              </w:rPr>
              <w:t>забулак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Кентау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ентау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Кентау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чисай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Кентау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аялдыр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Кентау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антаги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Мактааральский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етысай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Отрарский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угунь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Отрарский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арбаза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Отрарский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оксарай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Отрарский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аульдер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Сайрамский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астобе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Сайрамский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ожакорган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4" w:line="215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Сайрамский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.М</w:t>
            </w:r>
            <w:proofErr w:type="gramEnd"/>
            <w:r>
              <w:rPr>
                <w:spacing w:val="-2"/>
                <w:sz w:val="20"/>
              </w:rPr>
              <w:t>анкент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ызыласу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арыагаш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лимтау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озай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ербисек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анатиршилик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илга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ызыласкер(Лесбек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Батыр)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атпаев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енгельды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Сарыагашский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ымырбай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енис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ыземшек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ксумбе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абаата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аракур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озмолдак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умкент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асты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Сузакский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улаккурган</w:t>
            </w:r>
          </w:p>
        </w:tc>
      </w:tr>
    </w:tbl>
    <w:p w:rsidR="00A17336" w:rsidRDefault="00A17336">
      <w:pPr>
        <w:spacing w:line="218" w:lineRule="exact"/>
        <w:rPr>
          <w:sz w:val="20"/>
        </w:rPr>
        <w:sectPr w:rsidR="00A17336">
          <w:pgSz w:w="11910" w:h="16840"/>
          <w:pgMar w:top="1040" w:right="1000" w:bottom="280" w:left="900" w:header="720" w:footer="720" w:gutter="0"/>
          <w:cols w:space="720"/>
        </w:sectPr>
      </w:pPr>
    </w:p>
    <w:p w:rsidR="00A17336" w:rsidRDefault="00A17336">
      <w:pPr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45"/>
        <w:gridCol w:w="2931"/>
        <w:gridCol w:w="3437"/>
      </w:tblGrid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Толебийский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ымкент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Толебийский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алдыберек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Толебийский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анажол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Толебийский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анауйым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Толебийский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онесарык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 w:line="218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Туркестан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бата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Тюлькубасский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бай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Тюлькубасский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аубаба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Тюлькубасский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иынбая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Тюлькубасский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ыланды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Тюлькубасский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с.им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урара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Рыскулова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Шардаринский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ардара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Шардаринский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остык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Шардаринский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оксу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Туркестанская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Шардаринский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зыната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Жанааркинский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тасу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Жанааркинский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.Е</w:t>
            </w:r>
            <w:proofErr w:type="gramEnd"/>
            <w:r>
              <w:rPr>
                <w:spacing w:val="-2"/>
                <w:sz w:val="20"/>
              </w:rPr>
              <w:t>ралиево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Жанааркинский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.Т</w:t>
            </w:r>
            <w:proofErr w:type="gramEnd"/>
            <w:r>
              <w:rPr>
                <w:spacing w:val="-2"/>
                <w:sz w:val="20"/>
              </w:rPr>
              <w:t>огускен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Каражал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аражал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Сатпаев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г.а.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езказган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арсакпай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езды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ыланды</w:t>
            </w:r>
          </w:p>
        </w:tc>
      </w:tr>
      <w:tr w:rsidR="00A17336">
        <w:trPr>
          <w:trHeight w:val="239"/>
        </w:trPr>
        <w:tc>
          <w:tcPr>
            <w:tcW w:w="754" w:type="dxa"/>
          </w:tcPr>
          <w:p w:rsidR="00A17336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2645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</w:t>
            </w:r>
          </w:p>
        </w:tc>
        <w:tc>
          <w:tcPr>
            <w:tcW w:w="2931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Улытауский</w:t>
            </w:r>
          </w:p>
        </w:tc>
        <w:tc>
          <w:tcPr>
            <w:tcW w:w="3437" w:type="dxa"/>
          </w:tcPr>
          <w:p w:rsidR="00A17336" w:rsidRDefault="002F1A9F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лытау</w:t>
            </w:r>
          </w:p>
        </w:tc>
      </w:tr>
      <w:tr w:rsidR="002F1A9F">
        <w:trPr>
          <w:trHeight w:val="239"/>
        </w:trPr>
        <w:tc>
          <w:tcPr>
            <w:tcW w:w="754" w:type="dxa"/>
          </w:tcPr>
          <w:p w:rsidR="002F1A9F" w:rsidRPr="002F1A9F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581</w:t>
            </w:r>
          </w:p>
        </w:tc>
        <w:tc>
          <w:tcPr>
            <w:tcW w:w="2645" w:type="dxa"/>
          </w:tcPr>
          <w:p w:rsidR="002F1A9F" w:rsidRP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Курмангазинский</w:t>
            </w:r>
          </w:p>
        </w:tc>
        <w:tc>
          <w:tcPr>
            <w:tcW w:w="3437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>сан</w:t>
            </w:r>
          </w:p>
        </w:tc>
      </w:tr>
      <w:tr w:rsidR="002F1A9F">
        <w:trPr>
          <w:trHeight w:val="239"/>
        </w:trPr>
        <w:tc>
          <w:tcPr>
            <w:tcW w:w="754" w:type="dxa"/>
          </w:tcPr>
          <w:p w:rsidR="002F1A9F" w:rsidRPr="002F1A9F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582</w:t>
            </w:r>
          </w:p>
        </w:tc>
        <w:tc>
          <w:tcPr>
            <w:tcW w:w="2645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Курмангазинский</w:t>
            </w:r>
          </w:p>
        </w:tc>
        <w:tc>
          <w:tcPr>
            <w:tcW w:w="3437" w:type="dxa"/>
          </w:tcPr>
          <w:p w:rsidR="002F1A9F" w:rsidRPr="00401F0C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  <w:lang w:val="kk-KZ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  <w:r>
              <w:rPr>
                <w:spacing w:val="-2"/>
                <w:sz w:val="20"/>
              </w:rPr>
              <w:t>алку</w:t>
            </w:r>
            <w:r w:rsidR="00401F0C">
              <w:rPr>
                <w:spacing w:val="-2"/>
                <w:sz w:val="20"/>
                <w:lang w:val="kk-KZ"/>
              </w:rPr>
              <w:t>дук</w:t>
            </w:r>
          </w:p>
        </w:tc>
      </w:tr>
      <w:tr w:rsidR="002F1A9F">
        <w:trPr>
          <w:trHeight w:val="239"/>
        </w:trPr>
        <w:tc>
          <w:tcPr>
            <w:tcW w:w="754" w:type="dxa"/>
          </w:tcPr>
          <w:p w:rsidR="002F1A9F" w:rsidRPr="002F1A9F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583</w:t>
            </w:r>
          </w:p>
        </w:tc>
        <w:tc>
          <w:tcPr>
            <w:tcW w:w="2645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Курмангазинский</w:t>
            </w:r>
          </w:p>
        </w:tc>
        <w:tc>
          <w:tcPr>
            <w:tcW w:w="3437" w:type="dxa"/>
          </w:tcPr>
          <w:p w:rsidR="002F1A9F" w:rsidRPr="00401F0C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  <w:lang w:val="kk-KZ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</w:t>
            </w:r>
            <w:r w:rsidR="00401F0C">
              <w:rPr>
                <w:spacing w:val="-2"/>
                <w:sz w:val="20"/>
                <w:lang w:val="kk-KZ"/>
              </w:rPr>
              <w:t>Б</w:t>
            </w:r>
            <w:proofErr w:type="gramEnd"/>
            <w:r w:rsidR="00401F0C">
              <w:rPr>
                <w:spacing w:val="-2"/>
                <w:sz w:val="20"/>
                <w:lang w:val="kk-KZ"/>
              </w:rPr>
              <w:t>атырбек</w:t>
            </w:r>
          </w:p>
        </w:tc>
      </w:tr>
      <w:tr w:rsidR="002F1A9F">
        <w:trPr>
          <w:trHeight w:val="239"/>
        </w:trPr>
        <w:tc>
          <w:tcPr>
            <w:tcW w:w="754" w:type="dxa"/>
          </w:tcPr>
          <w:p w:rsidR="002F1A9F" w:rsidRPr="002F1A9F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584</w:t>
            </w:r>
          </w:p>
        </w:tc>
        <w:tc>
          <w:tcPr>
            <w:tcW w:w="2645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Атырауская</w:t>
            </w:r>
          </w:p>
        </w:tc>
        <w:tc>
          <w:tcPr>
            <w:tcW w:w="2931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Курмангазинский</w:t>
            </w:r>
          </w:p>
        </w:tc>
        <w:tc>
          <w:tcPr>
            <w:tcW w:w="3437" w:type="dxa"/>
          </w:tcPr>
          <w:p w:rsidR="002F1A9F" w:rsidRPr="00401F0C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  <w:lang w:val="kk-KZ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</w:t>
            </w:r>
            <w:r w:rsidR="00401F0C">
              <w:rPr>
                <w:spacing w:val="-2"/>
                <w:sz w:val="20"/>
                <w:lang w:val="kk-KZ"/>
              </w:rPr>
              <w:t>Ж</w:t>
            </w:r>
            <w:proofErr w:type="gramEnd"/>
            <w:r w:rsidR="00401F0C">
              <w:rPr>
                <w:spacing w:val="-2"/>
                <w:sz w:val="20"/>
                <w:lang w:val="kk-KZ"/>
              </w:rPr>
              <w:t>алгызапан</w:t>
            </w:r>
            <w:bookmarkStart w:id="1" w:name="_GoBack"/>
            <w:bookmarkEnd w:id="1"/>
          </w:p>
        </w:tc>
      </w:tr>
      <w:tr w:rsidR="002F1A9F">
        <w:trPr>
          <w:trHeight w:val="239"/>
        </w:trPr>
        <w:tc>
          <w:tcPr>
            <w:tcW w:w="754" w:type="dxa"/>
          </w:tcPr>
          <w:p w:rsidR="002F1A9F" w:rsidRPr="002F1A9F" w:rsidRDefault="002F1A9F">
            <w:pPr>
              <w:pStyle w:val="TableParagraph"/>
              <w:spacing w:before="3" w:line="216" w:lineRule="exact"/>
              <w:ind w:left="33" w:right="3"/>
              <w:jc w:val="center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585</w:t>
            </w:r>
          </w:p>
        </w:tc>
        <w:tc>
          <w:tcPr>
            <w:tcW w:w="2645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Абая</w:t>
            </w:r>
          </w:p>
        </w:tc>
        <w:tc>
          <w:tcPr>
            <w:tcW w:w="2931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Бородулихинский</w:t>
            </w:r>
          </w:p>
        </w:tc>
        <w:tc>
          <w:tcPr>
            <w:tcW w:w="3437" w:type="dxa"/>
          </w:tcPr>
          <w:p w:rsidR="002F1A9F" w:rsidRDefault="002F1A9F">
            <w:pPr>
              <w:pStyle w:val="TableParagraph"/>
              <w:spacing w:before="3" w:line="216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proofErr w:type="gramStart"/>
            <w:r>
              <w:rPr>
                <w:spacing w:val="-2"/>
                <w:sz w:val="20"/>
              </w:rPr>
              <w:t>.Ж</w:t>
            </w:r>
            <w:proofErr w:type="gramEnd"/>
            <w:r>
              <w:rPr>
                <w:spacing w:val="-2"/>
                <w:sz w:val="20"/>
              </w:rPr>
              <w:t>езкент</w:t>
            </w:r>
          </w:p>
        </w:tc>
      </w:tr>
    </w:tbl>
    <w:p w:rsidR="002F1A9F" w:rsidRDefault="002F1A9F"/>
    <w:sectPr w:rsidR="002F1A9F">
      <w:pgSz w:w="11910" w:h="16840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7336"/>
    <w:rsid w:val="002F1A9F"/>
    <w:rsid w:val="00401F0C"/>
    <w:rsid w:val="00A17336"/>
    <w:rsid w:val="00C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i/>
      <w:i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17" w:lineRule="exact"/>
      <w:ind w:left="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i/>
      <w:i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17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Валерьевна. Самофалова</dc:creator>
  <cp:lastModifiedBy>user</cp:lastModifiedBy>
  <cp:revision>2</cp:revision>
  <dcterms:created xsi:type="dcterms:W3CDTF">2025-02-06T09:50:00Z</dcterms:created>
  <dcterms:modified xsi:type="dcterms:W3CDTF">2025-02-06T09:50:00Z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Acrobat PDFMaker 11 для Excel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